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5" w:rsidRDefault="00807C15" w:rsidP="00807C15">
      <w:r>
        <w:t xml:space="preserve">В Троицкой библиотеке работники культуры провели </w:t>
      </w:r>
      <w:proofErr w:type="gramStart"/>
      <w:r>
        <w:t>мероприятие</w:t>
      </w:r>
      <w:proofErr w:type="gramEnd"/>
      <w:r>
        <w:t xml:space="preserve"> посвящённое 100 - </w:t>
      </w:r>
      <w:proofErr w:type="spellStart"/>
      <w:r>
        <w:t>летию</w:t>
      </w:r>
      <w:proofErr w:type="spellEnd"/>
      <w:r>
        <w:t xml:space="preserve"> Октябрьской революции « Октябрь 1917 в судьбах России». Ребята познакомились с историей революции, что она дала России и как дальше развивалась наша страна. И в конце урока был задан вопрос: « Можно ли сказать, что Октябрьская революция в конечном итоге оказалась напрасной?» На что дети ответили единогласно, что нет, не напрасно.</w:t>
      </w:r>
    </w:p>
    <w:p w:rsidR="0008332C" w:rsidRDefault="0008332C">
      <w:r>
        <w:rPr>
          <w:noProof/>
        </w:rPr>
        <w:drawing>
          <wp:inline distT="0" distB="0" distL="0" distR="0">
            <wp:extent cx="5940425" cy="4454312"/>
            <wp:effectExtent l="19050" t="0" r="3175" b="0"/>
            <wp:docPr id="1" name="Рисунок 1" descr="D:\Фото мероприятий\7 ноября\DSCN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\7 ноября\DSCN2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2C" w:rsidRPr="0008332C" w:rsidRDefault="0008332C" w:rsidP="0008332C"/>
    <w:p w:rsidR="0008332C" w:rsidRPr="0008332C" w:rsidRDefault="0008332C" w:rsidP="0008332C"/>
    <w:p w:rsidR="0008332C" w:rsidRPr="0008332C" w:rsidRDefault="0008332C" w:rsidP="0008332C"/>
    <w:p w:rsidR="0008332C" w:rsidRDefault="0008332C" w:rsidP="0008332C"/>
    <w:p w:rsidR="002A23CA" w:rsidRDefault="002A23CA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Default="0008332C" w:rsidP="0008332C">
      <w:pPr>
        <w:ind w:firstLine="708"/>
      </w:pPr>
    </w:p>
    <w:p w:rsidR="0008332C" w:rsidRPr="0008332C" w:rsidRDefault="0008332C" w:rsidP="0008332C">
      <w:pPr>
        <w:ind w:firstLine="708"/>
      </w:pPr>
    </w:p>
    <w:sectPr w:rsidR="0008332C" w:rsidRPr="0008332C" w:rsidSect="0033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C15"/>
    <w:rsid w:val="0008332C"/>
    <w:rsid w:val="002A23CA"/>
    <w:rsid w:val="00807C15"/>
    <w:rsid w:val="00E4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3</cp:revision>
  <dcterms:created xsi:type="dcterms:W3CDTF">2017-11-07T09:03:00Z</dcterms:created>
  <dcterms:modified xsi:type="dcterms:W3CDTF">2017-11-08T07:12:00Z</dcterms:modified>
</cp:coreProperties>
</file>